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B9" w:rsidRDefault="00D85DF1" w:rsidP="00786BB9">
      <w:pPr>
        <w:keepNext/>
        <w:spacing w:before="240" w:after="240" w:line="480" w:lineRule="auto"/>
        <w:ind w:left="5279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786BB9">
        <w:rPr>
          <w:color w:val="000000"/>
          <w:u w:color="000000"/>
        </w:rPr>
        <w:t>Załącznik Nr 1 do zarządzenia Nr ....................</w:t>
      </w:r>
      <w:r w:rsidR="00786BB9">
        <w:rPr>
          <w:color w:val="000000"/>
          <w:u w:color="000000"/>
        </w:rPr>
        <w:br/>
        <w:t>Burmistrza Miasta Sławkowa</w:t>
      </w:r>
      <w:r w:rsidR="00786BB9">
        <w:rPr>
          <w:color w:val="000000"/>
          <w:u w:color="000000"/>
        </w:rPr>
        <w:br/>
        <w:t>z dnia 2 kwietnia 2020 r.</w:t>
      </w:r>
    </w:p>
    <w:p w:rsidR="00786BB9" w:rsidRDefault="00786BB9" w:rsidP="00786BB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UŻYCZENIE SPRZĘTU KOMPUTEROWEGO DLA UCZNIA/ NAUCZYCIELA</w:t>
      </w:r>
    </w:p>
    <w:p w:rsidR="00786BB9" w:rsidRDefault="00786BB9" w:rsidP="00786BB9">
      <w:pPr>
        <w:spacing w:before="240" w:after="24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rodzica ucznia/ opiekuna prawnego/ nauczyciela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9"/>
        <w:gridCol w:w="6633"/>
      </w:tblGrid>
      <w:tr w:rsidR="00786BB9" w:rsidTr="00CE6531"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Imię i nazwisko rodzica/ opiekuna prawnego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</w:p>
        </w:tc>
      </w:tr>
      <w:tr w:rsidR="00786BB9" w:rsidTr="00CE6531"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PESEL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</w:p>
        </w:tc>
      </w:tr>
      <w:tr w:rsidR="00786BB9" w:rsidTr="00CE6531"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Imię i nazwisko ucznia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</w:p>
        </w:tc>
      </w:tr>
      <w:tr w:rsidR="00786BB9" w:rsidTr="00CE6531">
        <w:tc>
          <w:tcPr>
            <w:tcW w:w="8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Adres zamieszkania</w:t>
            </w:r>
          </w:p>
        </w:tc>
      </w:tr>
      <w:tr w:rsidR="00786BB9" w:rsidTr="00CE6531"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Miejscowość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</w:p>
        </w:tc>
      </w:tr>
      <w:tr w:rsidR="00786BB9" w:rsidTr="00CE6531"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Kod pocztowy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</w:p>
        </w:tc>
      </w:tr>
      <w:tr w:rsidR="00786BB9" w:rsidTr="00CE6531"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Ulica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</w:p>
        </w:tc>
      </w:tr>
      <w:tr w:rsidR="00786BB9" w:rsidTr="00CE6531"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Numer domu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</w:p>
        </w:tc>
      </w:tr>
      <w:tr w:rsidR="00786BB9" w:rsidTr="00CE6531"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Numer mieszkania</w:t>
            </w:r>
          </w:p>
        </w:tc>
        <w:tc>
          <w:tcPr>
            <w:tcW w:w="5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</w:p>
        </w:tc>
      </w:tr>
      <w:tr w:rsidR="00786BB9" w:rsidTr="00CE6531">
        <w:tc>
          <w:tcPr>
            <w:tcW w:w="84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Dane kontaktowe</w:t>
            </w:r>
          </w:p>
        </w:tc>
      </w:tr>
      <w:tr w:rsidR="00786BB9" w:rsidTr="00CE6531"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5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</w:p>
        </w:tc>
      </w:tr>
      <w:tr w:rsidR="00786BB9" w:rsidTr="00CE6531"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Adres e-mail</w:t>
            </w:r>
          </w:p>
        </w:tc>
        <w:tc>
          <w:tcPr>
            <w:tcW w:w="5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</w:p>
        </w:tc>
      </w:tr>
      <w:tr w:rsidR="00786BB9" w:rsidTr="00CE6531"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Liczba komputerów, laptopów, tabletów w gospodarstwie domowym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</w:p>
        </w:tc>
      </w:tr>
      <w:tr w:rsidR="00786BB9" w:rsidTr="00CE6531"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Liczba uczniów uczęszczających do szkoły, której organem prowadzącym jest Gmina Sławków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</w:p>
        </w:tc>
      </w:tr>
      <w:tr w:rsidR="00786BB9" w:rsidTr="00CE6531"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Liczba komputerów do użyczenia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rPr>
                <w:color w:val="000000"/>
                <w:u w:color="000000"/>
              </w:rPr>
            </w:pPr>
          </w:p>
        </w:tc>
      </w:tr>
    </w:tbl>
    <w:p w:rsidR="00851810" w:rsidRDefault="00851810" w:rsidP="00786BB9">
      <w:pPr>
        <w:spacing w:before="240" w:after="240"/>
        <w:ind w:left="283" w:firstLine="227"/>
        <w:rPr>
          <w:b/>
          <w:color w:val="000000"/>
          <w:u w:color="000000"/>
        </w:rPr>
      </w:pPr>
    </w:p>
    <w:p w:rsidR="00851810" w:rsidRDefault="00851810" w:rsidP="00786BB9">
      <w:pPr>
        <w:spacing w:before="240" w:after="240"/>
        <w:ind w:left="283" w:firstLine="227"/>
        <w:rPr>
          <w:b/>
          <w:color w:val="000000"/>
          <w:u w:color="000000"/>
        </w:rPr>
      </w:pPr>
    </w:p>
    <w:p w:rsidR="00851810" w:rsidRDefault="00851810" w:rsidP="00786BB9">
      <w:pPr>
        <w:spacing w:before="240" w:after="240"/>
        <w:ind w:left="283" w:firstLine="227"/>
        <w:rPr>
          <w:b/>
          <w:color w:val="000000"/>
          <w:u w:color="000000"/>
        </w:rPr>
      </w:pPr>
    </w:p>
    <w:p w:rsidR="00786BB9" w:rsidRDefault="00786BB9" w:rsidP="00786BB9">
      <w:pPr>
        <w:spacing w:before="240" w:after="24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Oświadczenia:</w:t>
      </w:r>
    </w:p>
    <w:p w:rsidR="00786BB9" w:rsidRDefault="00786BB9" w:rsidP="00786BB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Świadomy(a) odpowiedzialności karnej przewidzianej w art. 233 ustawy z dnia 6 czerwca 1997 r. Kodeks</w:t>
      </w:r>
    </w:p>
    <w:p w:rsidR="00786BB9" w:rsidRDefault="00786BB9" w:rsidP="00786BB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karny (Dz. U. z 2019 r. poz. 1950 ze zm.) oświadczam, że wszystkie dane zawarte w Formularzu są zgodne z prawdą.</w:t>
      </w:r>
    </w:p>
    <w:p w:rsidR="00786BB9" w:rsidRDefault="00786BB9" w:rsidP="00786BB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Oświadczam, iż zapoznałem</w:t>
      </w:r>
      <w:proofErr w:type="spellStart"/>
      <w:r>
        <w:rPr>
          <w:color w:val="000000"/>
          <w:u w:color="000000"/>
        </w:rPr>
        <w:t>(a</w:t>
      </w:r>
      <w:proofErr w:type="spellEnd"/>
      <w:r>
        <w:rPr>
          <w:color w:val="000000"/>
          <w:u w:color="000000"/>
        </w:rPr>
        <w:t xml:space="preserve">m) się z Zarządzeniem Nr RZ-66/2020 Burmistrza Miasta Sławkowa z dnia 2 kwietnia 2020 r. w sprawie </w:t>
      </w:r>
      <w:r>
        <w:rPr>
          <w:b/>
          <w:color w:val="000000"/>
          <w:u w:color="000000"/>
        </w:rPr>
        <w:t>bezpłatnego użyczenia uczniom oraz nauczycielom sprzętu komputerowego do kształcenia na odległość w okresie czasowego ograniczenia funkcjonowania jednostek systemu oświaty w związku z zapobieganiem, przeciwdziałaniem i zwalczaniem COVID-19</w:t>
      </w:r>
      <w:r>
        <w:rPr>
          <w:color w:val="000000"/>
          <w:u w:color="000000"/>
        </w:rPr>
        <w:t>, akceptuję jego postanowienia i zobowiązuję się do jego przestrzegania.</w:t>
      </w:r>
    </w:p>
    <w:p w:rsidR="00786BB9" w:rsidRDefault="00786BB9" w:rsidP="00786BB9">
      <w:pPr>
        <w:spacing w:before="240" w:after="24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............................................................</w:t>
      </w:r>
    </w:p>
    <w:p w:rsidR="00786BB9" w:rsidRDefault="00786BB9" w:rsidP="00786BB9">
      <w:pPr>
        <w:spacing w:before="240" w:after="24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 rodzica/ opiekuna prawnego/</w:t>
      </w:r>
    </w:p>
    <w:p w:rsidR="00786BB9" w:rsidRDefault="00786BB9" w:rsidP="00786BB9">
      <w:pPr>
        <w:spacing w:before="240" w:after="240"/>
        <w:ind w:left="283" w:firstLine="227"/>
        <w:jc w:val="right"/>
        <w:rPr>
          <w:color w:val="000000"/>
          <w:u w:color="000000"/>
        </w:rPr>
        <w:sectPr w:rsidR="00786BB9" w:rsidSect="00851810">
          <w:footerReference w:type="default" r:id="rId6"/>
          <w:endnotePr>
            <w:numFmt w:val="decimal"/>
          </w:endnotePr>
          <w:pgSz w:w="11906" w:h="16838"/>
          <w:pgMar w:top="851" w:right="850" w:bottom="850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ucznia pełnoletniego/ nauczyciela</w:t>
      </w:r>
    </w:p>
    <w:p w:rsidR="00A011CB" w:rsidRDefault="00A011CB" w:rsidP="00884425">
      <w:pPr>
        <w:keepNext/>
        <w:spacing w:before="240" w:after="240" w:line="480" w:lineRule="auto"/>
        <w:ind w:left="5279"/>
      </w:pPr>
    </w:p>
    <w:sectPr w:rsidR="00A011CB" w:rsidSect="00801BBE">
      <w:footerReference w:type="default" r:id="rId7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854" w:rsidRDefault="00B05854" w:rsidP="00D85DF1">
      <w:pPr>
        <w:spacing w:after="0" w:line="240" w:lineRule="auto"/>
      </w:pPr>
      <w:r>
        <w:separator/>
      </w:r>
    </w:p>
  </w:endnote>
  <w:endnote w:type="continuationSeparator" w:id="0">
    <w:p w:rsidR="00B05854" w:rsidRDefault="00B05854" w:rsidP="00D8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430C2F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30C2F" w:rsidRDefault="00A011CB">
          <w:pPr>
            <w:rPr>
              <w:sz w:val="18"/>
            </w:rPr>
          </w:pPr>
          <w:r>
            <w:rPr>
              <w:sz w:val="18"/>
            </w:rPr>
            <w:t>Id: 5C68D075-9BEC-4110-A6CC-88377D6F96B4.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30C2F" w:rsidRDefault="00A011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85DF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85DF1">
            <w:rPr>
              <w:sz w:val="18"/>
            </w:rPr>
            <w:fldChar w:fldCharType="separate"/>
          </w:r>
          <w:r w:rsidR="00884425">
            <w:rPr>
              <w:noProof/>
              <w:sz w:val="18"/>
            </w:rPr>
            <w:t>1</w:t>
          </w:r>
          <w:r w:rsidR="00D85DF1">
            <w:rPr>
              <w:sz w:val="18"/>
            </w:rPr>
            <w:fldChar w:fldCharType="end"/>
          </w:r>
        </w:p>
      </w:tc>
    </w:tr>
  </w:tbl>
  <w:p w:rsidR="00430C2F" w:rsidRDefault="00B0585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430C2F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30C2F" w:rsidRDefault="00A011CB">
          <w:pPr>
            <w:rPr>
              <w:sz w:val="18"/>
            </w:rPr>
          </w:pPr>
          <w:r>
            <w:rPr>
              <w:sz w:val="18"/>
            </w:rPr>
            <w:t>Id: 5C68D075-9BEC-4110-A6CC-88377D6F96B4.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30C2F" w:rsidRDefault="00A011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85DF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85DF1">
            <w:rPr>
              <w:sz w:val="18"/>
            </w:rPr>
            <w:fldChar w:fldCharType="separate"/>
          </w:r>
          <w:r w:rsidR="00884425">
            <w:rPr>
              <w:noProof/>
              <w:sz w:val="18"/>
            </w:rPr>
            <w:t>1</w:t>
          </w:r>
          <w:r w:rsidR="00D85DF1">
            <w:rPr>
              <w:sz w:val="18"/>
            </w:rPr>
            <w:fldChar w:fldCharType="end"/>
          </w:r>
        </w:p>
      </w:tc>
    </w:tr>
  </w:tbl>
  <w:p w:rsidR="00430C2F" w:rsidRDefault="00B0585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854" w:rsidRDefault="00B05854" w:rsidP="00D85DF1">
      <w:pPr>
        <w:spacing w:after="0" w:line="240" w:lineRule="auto"/>
      </w:pPr>
      <w:r>
        <w:separator/>
      </w:r>
    </w:p>
  </w:footnote>
  <w:footnote w:type="continuationSeparator" w:id="0">
    <w:p w:rsidR="00B05854" w:rsidRDefault="00B05854" w:rsidP="00D85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786BB9"/>
    <w:rsid w:val="00786BB9"/>
    <w:rsid w:val="00851810"/>
    <w:rsid w:val="00884425"/>
    <w:rsid w:val="00A011CB"/>
    <w:rsid w:val="00B05854"/>
    <w:rsid w:val="00D8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szieba</dc:creator>
  <cp:lastModifiedBy>dell</cp:lastModifiedBy>
  <cp:revision>3</cp:revision>
  <dcterms:created xsi:type="dcterms:W3CDTF">2020-04-08T09:42:00Z</dcterms:created>
  <dcterms:modified xsi:type="dcterms:W3CDTF">2020-04-08T09:42:00Z</dcterms:modified>
</cp:coreProperties>
</file>